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50D2" w14:textId="661F1604" w:rsidR="002A670C" w:rsidRDefault="00890467">
      <w:pPr>
        <w:rPr>
          <w:sz w:val="2"/>
          <w:szCs w:val="2"/>
        </w:rPr>
      </w:pPr>
      <w:r>
        <w:rPr>
          <w:noProof/>
        </w:rPr>
        <w:pict w14:anchorId="28A1E6C7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104" type="#_x0000_t202" style="position:absolute;margin-left:18pt;margin-top:22.5pt;width:174.75pt;height:63pt;z-index:-251657216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" filled="f" stroked="f">
            <v:textbox inset="0,0,0,0">
              <w:txbxContent>
                <w:p w14:paraId="6D41BB84" w14:textId="77777777" w:rsidR="00890467" w:rsidRPr="009250ED" w:rsidRDefault="00890467" w:rsidP="00890467">
                  <w:pPr>
                    <w:spacing w:before="9"/>
                    <w:ind w:left="2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250E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Kecskemét Megyei Jogú Város Polgármesteri Hivatal</w:t>
                  </w:r>
                </w:p>
                <w:p w14:paraId="0DC3B18A" w14:textId="77777777" w:rsidR="00890467" w:rsidRDefault="00890467" w:rsidP="00890467">
                  <w:pPr>
                    <w:spacing w:before="9"/>
                    <w:ind w:left="20"/>
                    <w:jc w:val="center"/>
                    <w:rPr>
                      <w:rFonts w:ascii="Times New Roman" w:hAnsi="Times New Roman"/>
                      <w:b/>
                      <w:bCs/>
                      <w:position w:val="3"/>
                      <w:sz w:val="20"/>
                      <w:szCs w:val="20"/>
                    </w:rPr>
                  </w:pPr>
                  <w:r w:rsidRPr="009250E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Szervezési és Jogi Iroda</w:t>
                  </w:r>
                  <w:r w:rsidRPr="009250ED">
                    <w:rPr>
                      <w:rFonts w:ascii="Times New Roman" w:hAnsi="Times New Roman"/>
                      <w:b/>
                      <w:bCs/>
                      <w:position w:val="3"/>
                      <w:sz w:val="20"/>
                      <w:szCs w:val="20"/>
                    </w:rPr>
                    <w:t xml:space="preserve"> </w:t>
                  </w:r>
                </w:p>
                <w:p w14:paraId="277EB4E8" w14:textId="77777777" w:rsidR="00890467" w:rsidRDefault="00890467" w:rsidP="00890467">
                  <w:pPr>
                    <w:spacing w:before="9"/>
                    <w:ind w:left="2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Szervezési</w:t>
                  </w:r>
                  <w:r w:rsidRPr="009250E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Osztály</w:t>
                  </w:r>
                </w:p>
                <w:p w14:paraId="42EEDD7B" w14:textId="77777777" w:rsidR="00890467" w:rsidRPr="009250ED" w:rsidRDefault="00890467" w:rsidP="00890467">
                  <w:pPr>
                    <w:spacing w:before="40"/>
                    <w:ind w:lef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50E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250ED">
                    <w:rPr>
                      <w:rFonts w:ascii="Times New Roman" w:hAnsi="Times New Roman"/>
                      <w:sz w:val="20"/>
                      <w:szCs w:val="20"/>
                    </w:rPr>
                    <w:t>Kecskemét, Kossuth tér 1.</w:t>
                  </w:r>
                </w:p>
                <w:p w14:paraId="60B3902C" w14:textId="77777777" w:rsidR="00890467" w:rsidRDefault="00890467" w:rsidP="00890467">
                  <w:pPr>
                    <w:spacing w:line="261" w:lineRule="auto"/>
                    <w:ind w:left="929" w:right="665" w:firstLine="52"/>
                    <w:rPr>
                      <w:rFonts w:ascii="Times New Roman" w:hAnsi="Times New Roman"/>
                      <w:b/>
                      <w:bCs/>
                      <w:sz w:val="14"/>
                    </w:rPr>
                  </w:pPr>
                </w:p>
                <w:p w14:paraId="63AED5AD" w14:textId="77777777" w:rsidR="00890467" w:rsidRDefault="00890467" w:rsidP="00890467">
                  <w:pPr>
                    <w:spacing w:line="261" w:lineRule="auto"/>
                    <w:ind w:left="929" w:right="665" w:firstLine="52"/>
                    <w:rPr>
                      <w:rFonts w:ascii="Times New Roman" w:hAnsi="Times New Roman"/>
                      <w:b/>
                      <w:bCs/>
                      <w:sz w:val="14"/>
                    </w:rPr>
                  </w:pPr>
                </w:p>
                <w:p w14:paraId="45484B0E" w14:textId="77777777" w:rsidR="00890467" w:rsidRPr="009250ED" w:rsidRDefault="00890467" w:rsidP="00890467">
                  <w:pPr>
                    <w:spacing w:line="261" w:lineRule="auto"/>
                    <w:ind w:left="929" w:right="665" w:firstLine="52"/>
                    <w:rPr>
                      <w:rFonts w:ascii="Times New Roman" w:hAnsi="Times New Roman"/>
                      <w:b/>
                      <w:bCs/>
                      <w:sz w:val="14"/>
                    </w:rPr>
                  </w:pPr>
                </w:p>
              </w:txbxContent>
            </v:textbox>
            <w10:wrap anchorx="margin" anchory="page"/>
          </v:shape>
        </w:pict>
      </w:r>
      <w:r>
        <w:pict w14:anchorId="065279CF">
          <v:line id="_x0000_s1101" style="position:absolute;z-index:-251858944;mso-position-horizontal-relative:page;mso-position-vertical-relative:page" from="42.5pt,90.65pt" to="552.7pt,90.65pt" strokeweight=".57pt">
            <w10:wrap anchorx="page" anchory="page"/>
          </v:line>
        </w:pict>
      </w:r>
      <w:r w:rsidR="001278E1">
        <w:rPr>
          <w:noProof/>
        </w:rPr>
        <w:drawing>
          <wp:anchor distT="0" distB="0" distL="0" distR="0" simplePos="0" relativeHeight="251458560" behindDoc="1" locked="0" layoutInCell="1" allowOverlap="1" wp14:anchorId="2517B4DF" wp14:editId="19828B1B">
            <wp:simplePos x="0" y="0"/>
            <wp:positionH relativeFrom="page">
              <wp:posOffset>6479285</wp:posOffset>
            </wp:positionH>
            <wp:positionV relativeFrom="page">
              <wp:posOffset>179755</wp:posOffset>
            </wp:positionV>
            <wp:extent cx="440397" cy="827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97" cy="8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01F5836">
          <v:line id="_x0000_s1100" style="position:absolute;z-index:-251856896;mso-position-horizontal-relative:page;mso-position-vertical-relative:page" from="42.5pt,782.35pt" to="552.7pt,782.35pt" strokeweight=".57pt">
            <w10:wrap anchorx="page" anchory="page"/>
          </v:line>
        </w:pict>
      </w:r>
      <w:r>
        <w:pict w14:anchorId="0D87DB73">
          <v:group id="_x0000_s1086" style="position:absolute;margin-left:42.7pt;margin-top:358.6pt;width:419.6pt;height:31.2pt;z-index:-251855872;mso-position-horizontal-relative:page;mso-position-vertical-relative:page" coordorigin="854,7172" coordsize="8392,624">
            <v:rect id="_x0000_s1099" style="position:absolute;left:864;top:7400;width:2372;height:384" fillcolor="#ebebeb" stroked="f"/>
            <v:line id="_x0000_s1098" style="position:absolute" from="936,7481" to="3087,7481" strokecolor="#cdcdcd" strokeweight="1.08pt"/>
            <v:line id="_x0000_s1097" style="position:absolute" from="925,7470" to="925,7710" strokecolor="#cdcdcd" strokeweight="1.08pt"/>
            <v:line id="_x0000_s1096" style="position:absolute" from="3098,7470" to="3098,7710" strokecolor="#cdcdcd" strokeweight="1.08pt"/>
            <v:line id="_x0000_s1095" style="position:absolute" from="936,7699" to="3087,7699" strokecolor="#cdcdcd" strokeweight="1.08pt"/>
            <v:shape id="_x0000_s1094" style="position:absolute;left:854;top:7390;width:12;height:82" coordorigin="854,7391" coordsize="12,82" path="m866,7391r-12,l854,7403r,69l866,7472r,-69l866,7391e" fillcolor="#cdcdcd" stroked="f">
              <v:path arrowok="t"/>
            </v:shape>
            <v:line id="_x0000_s1093" style="position:absolute" from="866,7397" to="3233,7397" strokecolor="#cdcdcd" strokeweight=".6pt"/>
            <v:rect id="_x0000_s1092" style="position:absolute;left:866;top:7402;width:2367;height:70" fillcolor="#ebebeb" stroked="f"/>
            <v:shape id="_x0000_s1091" style="position:absolute;left:3233;top:7390;width:12;height:82" coordorigin="3233,7391" coordsize="12,82" path="m3245,7391r-12,l3233,7403r,69l3245,7472r,-69l3245,7391e" fillcolor="#cdcdcd" stroked="f">
              <v:path arrowok="t"/>
            </v:shape>
            <v:line id="_x0000_s1090" style="position:absolute" from="860,7472" to="860,7796" strokecolor="#cdcdcd" strokeweight=".6pt"/>
            <v:line id="_x0000_s1089" style="position:absolute" from="866,7790" to="3233,7790" strokecolor="#cdcdcd" strokeweight=".6pt"/>
            <v:line id="_x0000_s1088" style="position:absolute" from="3239,7472" to="3239,7796" strokecolor="#cdcdcd" strokeweight=".6pt"/>
            <v:shape id="_x0000_s1087" style="position:absolute;left:3290;top:7178;width:5950;height:313" coordorigin="3290,7178" coordsize="5950,313" o:spt="100" adj="0,,0" path="m3290,7491r5950,l9240,7178r-5950,l3290,7491xm3290,7491r5950,l9240,7178r-5950,l3290,7491xe" filled="f" strokecolor="#cdcdcd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FFA775C">
          <v:group id="_x0000_s1079" style="position:absolute;margin-left:42.5pt;margin-top:475.5pt;width:505.35pt;height:35.9pt;z-index:-251854848;mso-position-horizontal-relative:page;mso-position-vertical-relative:page" coordorigin="850,9510" coordsize="10107,718">
            <v:rect id="_x0000_s1085" style="position:absolute;left:849;top:9510;width:12;height:12" fillcolor="#cdcdcd" stroked="f"/>
            <v:line id="_x0000_s1084" style="position:absolute" from="862,9516" to="10944,9516" strokecolor="#cdcdcd" strokeweight=".6pt"/>
            <v:rect id="_x0000_s1083" style="position:absolute;left:10944;top:9510;width:12;height:12" fillcolor="#cdcdcd" stroked="f"/>
            <v:line id="_x0000_s1082" style="position:absolute" from="856,9510" to="856,10228" strokecolor="#cdcdcd" strokeweight=".6pt"/>
            <v:line id="_x0000_s1081" style="position:absolute" from="862,10222" to="10944,10222" strokecolor="#cdcdcd" strokeweight=".6pt"/>
            <v:line id="_x0000_s1080" style="position:absolute" from="10950,9510" to="10950,10228" strokecolor="#cdcdcd" strokeweight=".6pt"/>
            <w10:wrap anchorx="page" anchory="page"/>
          </v:group>
        </w:pict>
      </w:r>
      <w:r>
        <w:pict w14:anchorId="36C1E12F">
          <v:group id="_x0000_s1075" style="position:absolute;margin-left:42.25pt;margin-top:198.85pt;width:250.05pt;height:16.25pt;z-index:-251853824;mso-position-horizontal-relative:page;mso-position-vertical-relative:page" coordorigin="845,3977" coordsize="5001,3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845;top:3976;width:490;height:325">
              <v:imagedata r:id="rId5" o:title=""/>
            </v:shape>
            <v:shape id="_x0000_s1077" type="#_x0000_t75" style="position:absolute;left:943;top:4116;width:298;height:112">
              <v:imagedata r:id="rId6" o:title=""/>
            </v:shape>
            <v:shape id="_x0000_s1076" style="position:absolute;left:1342;top:3982;width:4498;height:314" coordorigin="1343,3983" coordsize="4498,314" o:spt="100" adj="0,,0" path="m1343,4296r4497,l5840,3983r-4497,l1343,4296xm1343,4296r4497,l5840,3983r-4497,l1343,4296xe" filled="f" strokecolor="#cdcdcd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6E89CF8">
          <v:group id="_x0000_s1071" style="position:absolute;margin-left:297.4pt;margin-top:198.85pt;width:250.05pt;height:16.25pt;z-index:-251852800;mso-position-horizontal-relative:page;mso-position-vertical-relative:page" coordorigin="5948,3977" coordsize="5001,325">
            <v:shape id="_x0000_s1074" type="#_x0000_t75" style="position:absolute;left:5947;top:3976;width:1399;height:325">
              <v:imagedata r:id="rId7" o:title=""/>
            </v:shape>
            <v:shape id="_x0000_s1073" type="#_x0000_t75" style="position:absolute;left:6037;top:4116;width:955;height:112">
              <v:imagedata r:id="rId8" o:title=""/>
            </v:shape>
            <v:shape id="_x0000_s1072" style="position:absolute;left:7128;top:3982;width:3814;height:314" coordorigin="7128,3983" coordsize="3814,314" o:spt="100" adj="0,,0" path="m7128,4296r3814,l10942,3983r-3814,l7128,4296xm7128,4296r3814,l10942,3983r-3814,l7128,4296xe" filled="f" strokecolor="#cdcdcd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4DAA837">
          <v:group id="_x0000_s1067" style="position:absolute;margin-left:42.25pt;margin-top:238.55pt;width:335.05pt;height:16.25pt;z-index:-251851776;mso-position-horizontal-relative:page;mso-position-vertical-relative:page" coordorigin="845,4771" coordsize="6701,325">
            <v:shape id="_x0000_s1070" type="#_x0000_t75" style="position:absolute;left:845;top:4770;width:1834;height:325">
              <v:imagedata r:id="rId9" o:title=""/>
            </v:shape>
            <v:shape id="_x0000_s1069" type="#_x0000_t75" style="position:absolute;left:934;top:4910;width:1286;height:139">
              <v:imagedata r:id="rId10" o:title=""/>
            </v:shape>
            <v:shape id="_x0000_s1068" style="position:absolute;left:2352;top:4776;width:5189;height:314" coordorigin="2352,4776" coordsize="5189,314" o:spt="100" adj="0,,0" path="m2352,5090r5188,l7540,4776r-5188,l2352,5090xm2352,5090r5188,l7540,4776r-5188,l2352,5090xe" filled="f" strokecolor="#cdcdcd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37422D1">
          <v:shape id="_x0000_s1066" style="position:absolute;margin-left:382.7pt;margin-top:238.8pt;width:164.4pt;height:15.7pt;z-index:-251850752;mso-position-horizontal-relative:page;mso-position-vertical-relative:page" coordorigin="7654,4776" coordsize="3288,314" o:spt="100" adj="0,,0" path="m7654,5090r3288,l10942,4776r-3288,l7654,5090xm7654,5090r3288,l10942,4776r-3288,l7654,5090xe" filled="f" strokecolor="#cdcdcd" strokeweight=".2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96887CB">
          <v:group id="_x0000_s1062" style="position:absolute;margin-left:42.25pt;margin-top:278.2pt;width:250.05pt;height:16.25pt;z-index:-251849728;mso-position-horizontal-relative:page;mso-position-vertical-relative:page" coordorigin="845,5564" coordsize="5001,325">
            <v:shape id="_x0000_s1065" type="#_x0000_t75" style="position:absolute;left:845;top:5564;width:1195;height:325">
              <v:imagedata r:id="rId11" o:title=""/>
            </v:shape>
            <v:shape id="_x0000_s1064" type="#_x0000_t75" style="position:absolute;left:931;top:5711;width:806;height:133">
              <v:imagedata r:id="rId12" o:title=""/>
            </v:shape>
            <v:shape id="_x0000_s1063" style="position:absolute;left:1871;top:5569;width:3969;height:314" coordorigin="1872,5570" coordsize="3969,314" o:spt="100" adj="0,,0" path="m1872,5883r3968,l5840,5570r-3968,l1872,5883xm1872,5883r3968,l5840,5570r-3968,l1872,5883xe" filled="f" strokecolor="#cdcdcd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A2E1E63">
          <v:group id="_x0000_s1058" style="position:absolute;margin-left:42.25pt;margin-top:317.9pt;width:505.15pt;height:16.25pt;z-index:-251848704;mso-position-horizontal-relative:page;mso-position-vertical-relative:page" coordorigin="845,6358" coordsize="10103,325">
            <v:shape id="_x0000_s1061" type="#_x0000_t75" style="position:absolute;left:845;top:6357;width:902;height:325">
              <v:imagedata r:id="rId13" o:title=""/>
            </v:shape>
            <v:shape id="_x0000_s1060" type="#_x0000_t75" style="position:absolute;left:943;top:6497;width:603;height:112">
              <v:imagedata r:id="rId14" o:title=""/>
            </v:shape>
            <v:shape id="_x0000_s1059" style="position:absolute;left:1651;top:6363;width:9290;height:314" coordorigin="1652,6363" coordsize="9290,314" o:spt="100" adj="0,,0" path="m1652,6677r9290,l10942,6363r-9290,l1652,6677xm1652,6677r9290,l10942,6363r-9290,l1652,6677xe" filled="f" strokecolor="#cdcdcd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65072D0">
          <v:group id="_x0000_s1055" style="position:absolute;margin-left:42.25pt;margin-top:551.5pt;width:505.15pt;height:21.25pt;z-index:-251847680;mso-position-horizontal-relative:page;mso-position-vertical-relative:page" coordorigin="845,11030" coordsize="10103,425">
            <v:rect id="_x0000_s1057" style="position:absolute;left:851;top:11035;width:10091;height:414" fillcolor="#ebebeb" stroked="f"/>
            <v:shape id="_x0000_s1056" style="position:absolute;left:851;top:11035;width:10091;height:414" coordorigin="851,11035" coordsize="10091,414" o:spt="100" adj="0,,0" path="m851,11035r10091,l10942,11449r-10091,l851,11035t,414l10942,11449r,-414l851,11035r,414xe" filled="f" strokecolor="#cdcdcd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278E1">
        <w:rPr>
          <w:noProof/>
        </w:rPr>
        <w:drawing>
          <wp:anchor distT="0" distB="0" distL="0" distR="0" simplePos="0" relativeHeight="251469824" behindDoc="1" locked="0" layoutInCell="1" allowOverlap="1" wp14:anchorId="77516DE6" wp14:editId="09F216AE">
            <wp:simplePos x="0" y="0"/>
            <wp:positionH relativeFrom="page">
              <wp:posOffset>549655</wp:posOffset>
            </wp:positionH>
            <wp:positionV relativeFrom="page">
              <wp:posOffset>7472933</wp:posOffset>
            </wp:positionV>
            <wp:extent cx="217995" cy="83947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5" cy="8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75CCA15">
          <v:shape id="_x0000_s1054" style="position:absolute;margin-left:42.55pt;margin-top:603.9pt;width:504.55pt;height:15.7pt;z-index:-251845632;mso-position-horizontal-relative:page;mso-position-vertical-relative:page" coordorigin="851,12078" coordsize="10091,314" o:spt="100" adj="0,,0" path="m851,12391r10091,l10942,12078r-10091,l851,12391xm851,12391r10091,l10942,12078r-10091,l851,12391xe" filled="f" strokecolor="#cdcdcd" strokeweight=".2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DC15C4D">
          <v:shape id="_x0000_s1053" style="position:absolute;margin-left:42.55pt;margin-top:623.7pt;width:249.45pt;height:15.7pt;z-index:-251844608;mso-position-horizontal-relative:page;mso-position-vertical-relative:page" coordorigin="851,12474" coordsize="4989,314" o:spt="100" adj="0,,0" path="m851,12788r4989,l5840,12474r-4989,l851,12788xm851,12788r4989,l5840,12474r-4989,l851,12788xe" filled="f" strokecolor="#cdcdcd" strokeweight=".2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DFEB330">
          <v:shape id="_x0000_s1052" style="position:absolute;margin-left:42.5pt;margin-top:99.2pt;width:504.55pt;height:.1pt;z-index:-251843584;mso-position-horizontal-relative:page;mso-position-vertical-relative:page" coordorigin="850,1984" coordsize="10091,0" o:spt="100" adj="0,,0" path="m850,1984r10091,m850,1984r10091,e" filled="f" strokecolor="#282828" strokeweight=".2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17044F4">
          <v:shape id="_x0000_s1050" type="#_x0000_t202" style="position:absolute;margin-left:296.65pt;margin-top:26.15pt;width:172pt;height:34.2pt;z-index:-251841536;mso-position-horizontal-relative:page;mso-position-vertical-relative:page" filled="f" stroked="f">
            <v:textbox style="mso-next-textbox:#_x0000_s1050" inset="0,0,0,0">
              <w:txbxContent>
                <w:p w14:paraId="2BBBC9E6" w14:textId="77777777" w:rsidR="002A670C" w:rsidRDefault="001278E1">
                  <w:pPr>
                    <w:spacing w:before="11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ADATLAP</w:t>
                  </w:r>
                </w:p>
                <w:p w14:paraId="5E3D4A8E" w14:textId="77777777" w:rsidR="002A670C" w:rsidRDefault="001278E1">
                  <w:pPr>
                    <w:spacing w:before="54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DÍSZOKLEVÉL KÉRELEMHEZ</w:t>
                  </w:r>
                </w:p>
              </w:txbxContent>
            </v:textbox>
            <w10:wrap anchorx="page" anchory="page"/>
          </v:shape>
        </w:pict>
      </w:r>
      <w:r>
        <w:pict w14:anchorId="70F7488D">
          <v:shape id="_x0000_s1048" type="#_x0000_t202" style="position:absolute;margin-left:40.9pt;margin-top:101.15pt;width:229.65pt;height:14pt;z-index:-251839488;mso-position-horizontal-relative:page;mso-position-vertical-relative:page" filled="f" stroked="f">
            <v:textbox style="mso-next-textbox:#_x0000_s1048" inset="0,0,0,0">
              <w:txbxContent>
                <w:p w14:paraId="1E086DCD" w14:textId="77777777" w:rsidR="002A670C" w:rsidRDefault="001278E1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Benyújtási határidő: az adott év március 31-ig</w:t>
                  </w:r>
                </w:p>
              </w:txbxContent>
            </v:textbox>
            <w10:wrap anchorx="page" anchory="page"/>
          </v:shape>
        </w:pict>
      </w:r>
      <w:r>
        <w:pict w14:anchorId="59A7424E">
          <v:shape id="_x0000_s1047" type="#_x0000_t202" style="position:absolute;margin-left:40.9pt;margin-top:159.9pt;width:120.75pt;height:10.05pt;z-index:-251838464;mso-position-horizontal-relative:page;mso-position-vertical-relative:page" filled="f" stroked="f">
            <v:textbox style="mso-next-textbox:#_x0000_s1047" inset="0,0,0,0">
              <w:txbxContent>
                <w:p w14:paraId="0F3FB54E" w14:textId="77777777" w:rsidR="002A670C" w:rsidRDefault="001278E1">
                  <w:pPr>
                    <w:pStyle w:val="Szvegtrzs"/>
                    <w:spacing w:before="0" w:line="184" w:lineRule="exact"/>
                    <w:ind w:left="20"/>
                  </w:pPr>
                  <w:r>
                    <w:t>Kérelmező/Javasolt személy adatai:</w:t>
                  </w:r>
                </w:p>
              </w:txbxContent>
            </v:textbox>
            <w10:wrap anchorx="page" anchory="page"/>
          </v:shape>
        </w:pict>
      </w:r>
      <w:r>
        <w:pict w14:anchorId="00A7988F">
          <v:shape id="_x0000_s1046" type="#_x0000_t202" style="position:absolute;margin-left:40.9pt;margin-top:422.85pt;width:479.05pt;height:20.4pt;z-index:-251837440;mso-position-horizontal-relative:page;mso-position-vertical-relative:page" filled="f" stroked="f">
            <v:textbox style="mso-next-textbox:#_x0000_s1046" inset="0,0,0,0">
              <w:txbxContent>
                <w:p w14:paraId="1C8B8651" w14:textId="77777777" w:rsidR="001278E1" w:rsidRPr="001278E1" w:rsidRDefault="001278E1" w:rsidP="001278E1">
                  <w:pPr>
                    <w:rPr>
                      <w:rFonts w:eastAsiaTheme="minorHAnsi"/>
                      <w:b/>
                      <w:bCs/>
                      <w:sz w:val="16"/>
                      <w:szCs w:val="16"/>
                      <w:lang w:bidi="ar-SA"/>
                    </w:rPr>
                  </w:pPr>
                  <w:r w:rsidRPr="001278E1">
                    <w:rPr>
                      <w:b/>
                      <w:bCs/>
                      <w:sz w:val="16"/>
                      <w:szCs w:val="16"/>
                    </w:rPr>
                    <w:t>Kérelem/javaslat kötelező melléklete a pedagógus végzettséget igazoló oklevél másolata, a szolgálati idő igazolása (30 év pedagógus pályán töltött idő, és ebből legkevesebb 15 év Kecskeméten), valamint az illetékes felsőoktatási intézmény díszoklevél kérő adatlapja.</w:t>
                  </w:r>
                </w:p>
                <w:p w14:paraId="2FAC9802" w14:textId="77777777" w:rsidR="002A670C" w:rsidRPr="001278E1" w:rsidRDefault="002A670C">
                  <w:pPr>
                    <w:pStyle w:val="Szvegtrzs"/>
                    <w:spacing w:before="11"/>
                    <w:ind w:left="29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89460D8">
          <v:shape id="_x0000_s1045" type="#_x0000_t202" style="position:absolute;margin-left:40.9pt;margin-top:465.7pt;width:71.55pt;height:10.05pt;z-index:-251836416;mso-position-horizontal-relative:page;mso-position-vertical-relative:page" filled="f" stroked="f">
            <v:textbox style="mso-next-textbox:#_x0000_s1045" inset="0,0,0,0">
              <w:txbxContent>
                <w:p w14:paraId="25E3EB5E" w14:textId="77777777" w:rsidR="002A670C" w:rsidRDefault="001278E1">
                  <w:pPr>
                    <w:pStyle w:val="Szvegtrzs"/>
                    <w:spacing w:before="0" w:line="184" w:lineRule="exact"/>
                    <w:ind w:left="20"/>
                  </w:pPr>
                  <w:r>
                    <w:t>Szakmai (ön)életrajz:</w:t>
                  </w:r>
                </w:p>
              </w:txbxContent>
            </v:textbox>
            <w10:wrap anchorx="page" anchory="page"/>
          </v:shape>
        </w:pict>
      </w:r>
      <w:r>
        <w:pict w14:anchorId="2F540F78">
          <v:shape id="_x0000_s1044" type="#_x0000_t202" style="position:absolute;margin-left:544.05pt;margin-top:787.15pt;width:13.25pt;height:10.05pt;z-index:-251835392;mso-position-horizontal-relative:page;mso-position-vertical-relative:page" filled="f" stroked="f">
            <v:textbox style="mso-next-textbox:#_x0000_s1044" inset="0,0,0,0">
              <w:txbxContent>
                <w:p w14:paraId="483C4762" w14:textId="77777777" w:rsidR="002A670C" w:rsidRDefault="001278E1">
                  <w:pPr>
                    <w:spacing w:line="184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1/1</w:t>
                  </w:r>
                </w:p>
              </w:txbxContent>
            </v:textbox>
            <w10:wrap anchorx="page" anchory="page"/>
          </v:shape>
        </w:pict>
      </w:r>
      <w:r>
        <w:pict w14:anchorId="46E23B18">
          <v:shape id="_x0000_s1043" type="#_x0000_t202" style="position:absolute;margin-left:42.55pt;margin-top:623.7pt;width:249.45pt;height:15.7pt;z-index:-251834368;mso-position-horizontal-relative:page;mso-position-vertical-relative:page" filled="f" stroked="f">
            <v:textbox style="mso-next-textbox:#_x0000_s1043" inset="0,0,0,0">
              <w:txbxContent>
                <w:p w14:paraId="39561A31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001F303">
          <v:shape id="_x0000_s1042" type="#_x0000_t202" style="position:absolute;margin-left:42.55pt;margin-top:603.9pt;width:504.55pt;height:15.7pt;z-index:-251833344;mso-position-horizontal-relative:page;mso-position-vertical-relative:page" filled="f" stroked="f">
            <v:textbox style="mso-next-textbox:#_x0000_s1042" inset="0,0,0,0">
              <w:txbxContent>
                <w:p w14:paraId="6B852825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D4BE7E">
          <v:shape id="_x0000_s1041" type="#_x0000_t202" style="position:absolute;margin-left:42.55pt;margin-top:551.75pt;width:504.55pt;height:20.7pt;z-index:-251832320;mso-position-horizontal-relative:page;mso-position-vertical-relative:page" filled="f" stroked="f">
            <v:textbox style="mso-next-textbox:#_x0000_s1041" inset="0,0,0,0">
              <w:txbxContent>
                <w:p w14:paraId="42DABB39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9C99C1">
          <v:shape id="_x0000_s1040" type="#_x0000_t202" style="position:absolute;margin-left:42.8pt;margin-top:475.8pt;width:504.75pt;height:35.3pt;z-index:-251831296;mso-position-horizontal-relative:page;mso-position-vertical-relative:page" filled="f" stroked="f">
            <v:textbox style="mso-next-textbox:#_x0000_s1040" inset="0,0,0,0">
              <w:txbxContent>
                <w:p w14:paraId="6DC0BD0E" w14:textId="3DA06464" w:rsidR="00890467" w:rsidRDefault="00890467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  <w:p w14:paraId="0FF01341" w14:textId="77777777" w:rsidR="00890467" w:rsidRDefault="00890467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C33A83">
          <v:shape id="_x0000_s1039" type="#_x0000_t202" style="position:absolute;margin-left:43pt;margin-top:358.9pt;width:120.25pt;height:10.95pt;z-index:-251830272;mso-position-horizontal-relative:page;mso-position-vertical-relative:page" filled="f" stroked="f">
            <v:textbox style="mso-next-textbox:#_x0000_s1039" inset="0,0,0,0">
              <w:txbxContent>
                <w:p w14:paraId="334B3882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A86C50">
          <v:shape id="_x0000_s1038" type="#_x0000_t202" style="position:absolute;margin-left:163.2pt;margin-top:358.9pt;width:298.8pt;height:15.65pt;z-index:-251829248;mso-position-horizontal-relative:page;mso-position-vertical-relative:page" filled="f" stroked="f">
            <v:textbox style="mso-next-textbox:#_x0000_s1038" inset="0,0,0,0">
              <w:txbxContent>
                <w:p w14:paraId="54FC2313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4FFFCB">
          <v:shape id="_x0000_s1037" type="#_x0000_t202" style="position:absolute;margin-left:43pt;margin-top:369.85pt;width:120.25pt;height:19.7pt;z-index:-251828224;mso-position-horizontal-relative:page;mso-position-vertical-relative:page" filled="f" stroked="f">
            <v:textbox style="mso-next-textbox:#_x0000_s1037" inset="0,0,0,0">
              <w:txbxContent>
                <w:p w14:paraId="4544BF96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14FA91">
          <v:shape id="_x0000_s1036" type="#_x0000_t202" style="position:absolute;margin-left:163.2pt;margin-top:374.55pt;width:298.8pt;height:15pt;z-index:-251827200;mso-position-horizontal-relative:page;mso-position-vertical-relative:page" filled="f" stroked="f">
            <v:textbox style="mso-next-textbox:#_x0000_s1036" inset="0,0,0,0">
              <w:txbxContent>
                <w:p w14:paraId="5A8C47BD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DD7533">
          <v:shape id="_x0000_s1035" type="#_x0000_t202" style="position:absolute;margin-left:46.25pt;margin-top:374.05pt;width:108.65pt;height:10.95pt;z-index:-251826176;mso-position-horizontal-relative:page;mso-position-vertical-relative:page" filled="f" stroked="f">
            <v:textbox style="mso-next-textbox:#_x0000_s1035" inset="0,0,0,0">
              <w:txbxContent>
                <w:p w14:paraId="39F49B1A" w14:textId="77777777" w:rsidR="002A670C" w:rsidRDefault="001278E1">
                  <w:pPr>
                    <w:spacing w:before="12"/>
                    <w:ind w:left="10"/>
                    <w:rPr>
                      <w:sz w:val="16"/>
                    </w:rPr>
                  </w:pPr>
                  <w:r>
                    <w:rPr>
                      <w:sz w:val="16"/>
                    </w:rPr>
                    <w:t>Elérhetőségei (telefon és e-mail):</w:t>
                  </w:r>
                </w:p>
              </w:txbxContent>
            </v:textbox>
            <w10:wrap anchorx="page" anchory="page"/>
          </v:shape>
        </w:pict>
      </w:r>
      <w:r>
        <w:pict w14:anchorId="58E60E47">
          <v:shape id="_x0000_s1034" type="#_x0000_t202" style="position:absolute;margin-left:82.6pt;margin-top:318.15pt;width:464.5pt;height:15.7pt;z-index:-251825152;mso-position-horizontal-relative:page;mso-position-vertical-relative:page" filled="f" stroked="f">
            <v:textbox style="mso-next-textbox:#_x0000_s1034" inset="0,0,0,0">
              <w:txbxContent>
                <w:p w14:paraId="2543C363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CBE9116">
          <v:shape id="_x0000_s1033" type="#_x0000_t202" style="position:absolute;margin-left:93.6pt;margin-top:278.5pt;width:198.45pt;height:15.7pt;z-index:-251824128;mso-position-horizontal-relative:page;mso-position-vertical-relative:page" filled="f" stroked="f">
            <v:textbox style="mso-next-textbox:#_x0000_s1033" inset="0,0,0,0">
              <w:txbxContent>
                <w:p w14:paraId="559BE74D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5D0C3ED">
          <v:shape id="_x0000_s1032" type="#_x0000_t202" style="position:absolute;margin-left:382.7pt;margin-top:238.8pt;width:164.4pt;height:15.7pt;z-index:-251823104;mso-position-horizontal-relative:page;mso-position-vertical-relative:page" filled="f" stroked="f">
            <v:textbox style="mso-next-textbox:#_x0000_s1032" inset="0,0,0,0">
              <w:txbxContent>
                <w:p w14:paraId="3D5C7FD6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4F900CA">
          <v:shape id="_x0000_s1031" type="#_x0000_t202" style="position:absolute;margin-left:117.6pt;margin-top:238.8pt;width:259.45pt;height:15.7pt;z-index:-251822080;mso-position-horizontal-relative:page;mso-position-vertical-relative:page" filled="f" stroked="f">
            <v:textbox style="mso-next-textbox:#_x0000_s1031" inset="0,0,0,0">
              <w:txbxContent>
                <w:p w14:paraId="5D014413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FA006DF">
          <v:shape id="_x0000_s1030" type="#_x0000_t202" style="position:absolute;margin-left:356.4pt;margin-top:199.15pt;width:190.7pt;height:15.7pt;z-index:-251821056;mso-position-horizontal-relative:page;mso-position-vertical-relative:page" filled="f" stroked="f">
            <v:textbox style="mso-next-textbox:#_x0000_s1030" inset="0,0,0,0">
              <w:txbxContent>
                <w:p w14:paraId="7A71DF88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346969">
          <v:shape id="_x0000_s1029" type="#_x0000_t202" style="position:absolute;margin-left:67.1pt;margin-top:199.15pt;width:224.9pt;height:15.7pt;z-index:-251820032;mso-position-horizontal-relative:page;mso-position-vertical-relative:page" filled="f" stroked="f">
            <v:textbox style="mso-next-textbox:#_x0000_s1029" inset="0,0,0,0">
              <w:txbxContent>
                <w:p w14:paraId="7DE12701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BCB729">
          <v:shape id="_x0000_s1028" type="#_x0000_t202" style="position:absolute;margin-left:42.5pt;margin-top:79.65pt;width:510.2pt;height:12pt;z-index:-251819008;mso-position-horizontal-relative:page;mso-position-vertical-relative:page" filled="f" stroked="f">
            <v:textbox style="mso-next-textbox:#_x0000_s1028" inset="0,0,0,0">
              <w:txbxContent>
                <w:p w14:paraId="0C846964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4CB8DD1">
          <v:shape id="_x0000_s1027" type="#_x0000_t202" style="position:absolute;margin-left:42.5pt;margin-top:88.2pt;width:504.55pt;height:12pt;z-index:-251817984;mso-position-horizontal-relative:page;mso-position-vertical-relative:page" filled="f" stroked="f">
            <v:textbox style="mso-next-textbox:#_x0000_s1027" inset="0,0,0,0">
              <w:txbxContent>
                <w:p w14:paraId="7BD25E76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0C5063">
          <v:shape id="_x0000_s1026" type="#_x0000_t202" style="position:absolute;margin-left:42.5pt;margin-top:771.35pt;width:510.2pt;height:12pt;z-index:-251816960;mso-position-horizontal-relative:page;mso-position-vertical-relative:page" filled="f" stroked="f">
            <v:textbox style="mso-next-textbox:#_x0000_s1026" inset="0,0,0,0">
              <w:txbxContent>
                <w:p w14:paraId="2E3F3403" w14:textId="77777777" w:rsidR="002A670C" w:rsidRDefault="002A670C">
                  <w:pPr>
                    <w:pStyle w:val="Szvegtrzs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A670C">
      <w:type w:val="continuous"/>
      <w:pgSz w:w="11910" w:h="16840"/>
      <w:pgMar w:top="260" w:right="6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70C"/>
    <w:rsid w:val="001278E1"/>
    <w:rsid w:val="002A670C"/>
    <w:rsid w:val="008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089D313B"/>
  <w15:docId w15:val="{7155B541-0905-4558-965F-5F24C52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4"/>
      <w:ind w:left="40"/>
    </w:pPr>
    <w:rPr>
      <w:b/>
      <w:bCs/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DÍSZOKLEVÉL KÉRELEMHEZ v23</dc:title>
  <dc:subject>Leírás az űrlapról...</dc:subject>
  <dc:creator>NeoSoft Kft.</dc:creator>
  <cp:lastModifiedBy>Kecskeméti Krisztián</cp:lastModifiedBy>
  <cp:revision>3</cp:revision>
  <dcterms:created xsi:type="dcterms:W3CDTF">2020-01-16T09:42:00Z</dcterms:created>
  <dcterms:modified xsi:type="dcterms:W3CDTF">2021-08-02T06:02:00Z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</Properties>
</file>